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 xml:space="preserve">Key Phrases for Module 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6" o:spid="_x0000_s1026" o:spt="202" type="#_x0000_t202" style="position:absolute;left:0pt;margin-left:160.15pt;margin-top:5.85pt;height:277.4pt;width:308.35pt;z-index:251658240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1"/>
                    </w:numPr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It</w:t>
                  </w: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val="en-US"/>
                    </w:rPr>
                    <w:t>’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 getting late.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Nearly finished.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in the past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know more about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get ill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deal with                                                      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take/do exercise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used to do sth.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use the bikes less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more wealth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less health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the number of …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even worse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as…as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have enough spare/free time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speak up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a bit/little deaf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numPr>
          <w:ilvl w:val="0"/>
          <w:numId w:val="2"/>
        </w:num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天就要黑了。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就要完成了！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在过去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对……了解更多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生病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处理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做锻炼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过去常常做某事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更少地骑自行车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更多的财富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更不健康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……的数量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更糟糕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像……一样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有足够的空余时间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说大声点</w:t>
      </w:r>
    </w:p>
    <w:p>
      <w:pPr>
        <w:numPr>
          <w:ilvl w:val="0"/>
          <w:numId w:val="2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有点耳聋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7" o:spid="_x0000_s1027" o:spt="202" type="#_x0000_t202" style="position:absolute;left:0pt;margin-left:161.05pt;margin-top:10.5pt;height:337.65pt;width:305pt;z-index:251659264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in the past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know/learn more about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less fear of getting ill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 xml:space="preserve">How…deal with                                                      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take as much exercise as sb. can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val="en-US"/>
                    </w:rPr>
                    <w:t xml:space="preserve">Used to do sth. 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the number of …is doubled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in my spare/free time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speak up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as+adj/adv原级+as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all one</w:t>
                  </w: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val="en-US"/>
                    </w:rPr>
                    <w:t>’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 life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more than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a full-time job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What</w:t>
                  </w:r>
                  <w:r>
                    <w:rPr>
                      <w:rFonts w:hint="default"/>
                      <w:b/>
                      <w:bCs/>
                      <w:sz w:val="24"/>
                      <w:szCs w:val="24"/>
                      <w:lang w:val="en-US"/>
                    </w:rPr>
                    <w:t>’</w:t>
                  </w: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 more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the role of women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have a good education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get married (to sb.)//marry sb.(瞬间)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be busy doing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feel lonely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so much more traffic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rFonts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so many good programmes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300" w:lineRule="exact"/>
                    <w:ind w:left="0" w:leftChars="0" w:firstLine="0" w:firstLineChars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24"/>
                    </w:rPr>
                    <w:t>generally speaking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numPr>
          <w:ilvl w:val="0"/>
          <w:numId w:val="4"/>
        </w:num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在过去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对……了解更多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减少生病的恐惧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如何处理……？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尽可能多做锻炼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过去常常做某事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……的数量被翻倍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在我的空余时间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说大声点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和……一样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某人的一生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远不只是，多于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全职工作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而且，另外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妇女的角色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接受好的教育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(与某人)结婚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忙于做某事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感到孤独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多了如此多的车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这么多的好节目</w:t>
      </w:r>
    </w:p>
    <w:p>
      <w:pPr>
        <w:numPr>
          <w:ilvl w:val="0"/>
          <w:numId w:val="4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一般而言</w:t>
      </w:r>
    </w:p>
    <w:p>
      <w:pPr>
        <w:widowControl w:val="0"/>
        <w:numPr>
          <w:numId w:val="0"/>
        </w:numPr>
        <w:spacing w:line="300" w:lineRule="exact"/>
        <w:jc w:val="both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 xml:space="preserve">Key Phrases for Module 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hint="eastAsia"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28" o:spid="_x0000_s1028" o:spt="202" type="#_x0000_t202" style="position:absolute;left:0pt;margin-left:160.15pt;margin-top:5.85pt;height:268.45pt;width:308.35pt;z-index:251660288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13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14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1</w:t>
      </w:r>
    </w:p>
    <w:p>
      <w:pPr>
        <w:numPr>
          <w:ilvl w:val="0"/>
          <w:numId w:val="5"/>
        </w:num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天就要黑了。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就要完成了！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在过去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对……了解更多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生病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处理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做锻炼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过去常常做某事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更少地骑自行车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更多的财富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更不健康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……的数量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更糟糕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像……一样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有足够的空余时间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说大声点</w:t>
      </w:r>
    </w:p>
    <w:p>
      <w:pPr>
        <w:numPr>
          <w:ilvl w:val="0"/>
          <w:numId w:val="5"/>
        </w:numPr>
        <w:spacing w:line="300" w:lineRule="exact"/>
        <w:ind w:left="0" w:leftChars="0"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有点耳聋</w:t>
      </w: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>
      <w:pPr>
        <w:spacing w:line="300" w:lineRule="exact"/>
        <w:ind w:firstLine="118" w:firstLineChars="49"/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pict>
          <v:shape id="_x0000_s1031" o:spid="_x0000_s1031" o:spt="202" type="#_x0000_t202" style="position:absolute;left:0pt;margin-left:160.15pt;margin-top:9.75pt;height:340.45pt;width:308.35pt;z-index:251663360;mso-width-relative:margin;mso-height-relative:margin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>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11.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12.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13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14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5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6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8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19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20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21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22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  <w:r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</w:pPr>
                  <w:r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bCs/>
                      <w:sz w:val="24"/>
                      <w:szCs w:val="24"/>
                      <w:lang w:val="en-US" w:eastAsia="zh-CN"/>
                    </w:rPr>
                    <w:t>7</w:t>
                  </w:r>
                  <w:r>
                    <w:rPr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hint="eastAsia"/>
                      <w:bCs/>
                      <w:sz w:val="24"/>
                      <w:szCs w:val="24"/>
                    </w:rPr>
                    <w:t xml:space="preserve"> ______________________________________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</w:rPr>
        <w:t>Unit 2</w:t>
      </w:r>
    </w:p>
    <w:p>
      <w:pPr>
        <w:numPr>
          <w:ilvl w:val="0"/>
          <w:numId w:val="6"/>
        </w:numPr>
        <w:spacing w:line="300" w:lineRule="exact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在过去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对……了解更多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减少生病的恐惧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如何处理……？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尽可能多做锻炼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过去常常做某事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……的数量被翻倍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在我的空余时间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说大声点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和……一样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某人的一生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远不只是，多于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全职工作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而且，另外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妇女的角色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接受好的教育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(与某人)结婚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忙于做某事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感到孤独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多了如此多的车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这么多的好节目</w:t>
      </w:r>
    </w:p>
    <w:p>
      <w:pPr>
        <w:numPr>
          <w:ilvl w:val="0"/>
          <w:numId w:val="6"/>
        </w:numPr>
        <w:spacing w:line="300" w:lineRule="exact"/>
        <w:ind w:left="0" w:leftChars="0"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</w:rPr>
        <w:t>一般而言</w:t>
      </w:r>
      <w:bookmarkStart w:id="0" w:name="_GoBack"/>
      <w:bookmarkEnd w:id="0"/>
    </w:p>
    <w:sectPr>
      <w:pgSz w:w="11164" w:h="1548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36DFD0"/>
    <w:multiLevelType w:val="singleLevel"/>
    <w:tmpl w:val="8436DFD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FDD1DCA"/>
    <w:multiLevelType w:val="singleLevel"/>
    <w:tmpl w:val="8FDD1DC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2C30D1F"/>
    <w:multiLevelType w:val="singleLevel"/>
    <w:tmpl w:val="C2C30D1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3881B2D"/>
    <w:multiLevelType w:val="singleLevel"/>
    <w:tmpl w:val="D3881B2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DABC13F2"/>
    <w:multiLevelType w:val="singleLevel"/>
    <w:tmpl w:val="DABC13F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6AA57F8"/>
    <w:multiLevelType w:val="singleLevel"/>
    <w:tmpl w:val="26AA57F8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97528"/>
    <w:rsid w:val="007739AC"/>
    <w:rsid w:val="00B97528"/>
    <w:rsid w:val="00BF7D6D"/>
    <w:rsid w:val="05121594"/>
    <w:rsid w:val="51567E5E"/>
    <w:rsid w:val="7EE3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151</Words>
  <Characters>863</Characters>
  <Lines>7</Lines>
  <Paragraphs>2</Paragraphs>
  <TotalTime>1</TotalTime>
  <ScaleCrop>false</ScaleCrop>
  <LinksUpToDate>false</LinksUpToDate>
  <CharactersWithSpaces>1012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2018-01-10T07:31:00Z</dcterms:created>
  <dc:creator>USER-</dc:creator>
  <cp:lastModifiedBy>Catharine</cp:lastModifiedBy>
  <dcterms:modified xsi:type="dcterms:W3CDTF">2020-02-21T05:09:36Z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